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58315F74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</w:t>
      </w:r>
      <w:r w:rsidR="00744103">
        <w:rPr>
          <w:rFonts w:ascii="Arial" w:hAnsi="Arial" w:cs="Arial"/>
          <w:b/>
          <w:bCs/>
        </w:rPr>
        <w:t>3</w:t>
      </w:r>
      <w:r w:rsidR="00056676">
        <w:rPr>
          <w:rFonts w:ascii="Arial" w:hAnsi="Arial" w:cs="Arial"/>
          <w:b/>
          <w:bCs/>
        </w:rPr>
        <w:t xml:space="preserve">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FF5213">
        <w:rPr>
          <w:rFonts w:ascii="Arial" w:hAnsi="Arial" w:cs="Arial"/>
          <w:b/>
          <w:bCs/>
        </w:rPr>
        <w:t>S</w:t>
      </w:r>
      <w:r w:rsidR="00E725DB">
        <w:rPr>
          <w:rFonts w:ascii="Arial" w:hAnsi="Arial" w:cs="Arial"/>
          <w:b/>
          <w:bCs/>
        </w:rPr>
        <w:t>ummer</w:t>
      </w:r>
      <w:r w:rsidR="00FF5213">
        <w:rPr>
          <w:rFonts w:ascii="Arial" w:hAnsi="Arial" w:cs="Arial"/>
          <w:b/>
          <w:bCs/>
        </w:rPr>
        <w:t xml:space="preserve"> </w:t>
      </w:r>
      <w:r w:rsidR="00697AD0">
        <w:rPr>
          <w:rFonts w:ascii="Arial" w:hAnsi="Arial" w:cs="Arial"/>
          <w:b/>
          <w:bCs/>
        </w:rPr>
        <w:t>2nd</w:t>
      </w:r>
      <w:r w:rsidR="00FF5213">
        <w:rPr>
          <w:rFonts w:ascii="Arial" w:hAnsi="Arial" w:cs="Arial"/>
          <w:b/>
          <w:bCs/>
        </w:rPr>
        <w:t xml:space="preserve"> </w:t>
      </w:r>
      <w:r w:rsidR="00056676">
        <w:rPr>
          <w:rFonts w:ascii="Arial" w:hAnsi="Arial" w:cs="Arial"/>
          <w:b/>
          <w:bCs/>
        </w:rPr>
        <w:t>Term Week</w:t>
      </w:r>
      <w:r w:rsidR="00E725DB">
        <w:rPr>
          <w:rFonts w:ascii="Arial" w:hAnsi="Arial" w:cs="Arial"/>
          <w:b/>
          <w:bCs/>
        </w:rPr>
        <w:t xml:space="preserve"> </w:t>
      </w:r>
      <w:r w:rsidR="00617036">
        <w:rPr>
          <w:rFonts w:ascii="Arial" w:hAnsi="Arial" w:cs="Arial"/>
          <w:b/>
          <w:bCs/>
        </w:rPr>
        <w:t>3</w:t>
      </w:r>
      <w:r w:rsidR="00576BD9">
        <w:rPr>
          <w:rFonts w:ascii="Arial" w:hAnsi="Arial" w:cs="Arial"/>
          <w:b/>
          <w:bCs/>
        </w:rPr>
        <w:t xml:space="preserve">  </w:t>
      </w:r>
      <w:r w:rsidR="00143A56">
        <w:rPr>
          <w:rFonts w:ascii="Arial" w:hAnsi="Arial" w:cs="Arial"/>
          <w:b/>
          <w:bCs/>
        </w:rPr>
        <w:t xml:space="preserve"> </w:t>
      </w:r>
      <w:r w:rsidR="00617036">
        <w:rPr>
          <w:rFonts w:ascii="Arial" w:hAnsi="Arial" w:cs="Arial"/>
          <w:b/>
          <w:bCs/>
        </w:rPr>
        <w:t>15.</w:t>
      </w:r>
      <w:r w:rsidR="00697AD0">
        <w:rPr>
          <w:rFonts w:ascii="Arial" w:hAnsi="Arial" w:cs="Arial"/>
          <w:b/>
          <w:bCs/>
        </w:rPr>
        <w:t>6.26</w:t>
      </w:r>
    </w:p>
    <w:p w14:paraId="07B58B50" w14:textId="77777777" w:rsidR="009F0010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find below three English tasks and three Mathematics tasks for children to complete for their homework this week.</w:t>
      </w:r>
    </w:p>
    <w:p w14:paraId="683515D4" w14:textId="089F8478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 should be completed in </w:t>
      </w:r>
      <w:r w:rsidRPr="009F0010">
        <w:rPr>
          <w:rFonts w:ascii="Arial" w:hAnsi="Arial" w:cs="Arial"/>
          <w:b/>
          <w:bCs/>
          <w:color w:val="FF0066"/>
        </w:rPr>
        <w:t>the pink homework book</w:t>
      </w:r>
      <w:r>
        <w:rPr>
          <w:rFonts w:ascii="Arial" w:hAnsi="Arial" w:cs="Arial"/>
        </w:rPr>
        <w:t xml:space="preserve"> that was sent home at the start of the year. Please complete in pencil or </w:t>
      </w:r>
      <w:r w:rsidRPr="009F0010">
        <w:rPr>
          <w:rFonts w:ascii="Arial" w:hAnsi="Arial" w:cs="Arial"/>
          <w:b/>
          <w:bCs/>
          <w:color w:val="0070C0"/>
        </w:rPr>
        <w:t>blue handwriting pen</w:t>
      </w:r>
      <w:r>
        <w:rPr>
          <w:rFonts w:ascii="Arial" w:hAnsi="Arial" w:cs="Arial"/>
        </w:rPr>
        <w:t xml:space="preserve">.  Any </w:t>
      </w:r>
      <w:r w:rsidRPr="009F0010">
        <w:rPr>
          <w:rFonts w:ascii="Arial" w:hAnsi="Arial" w:cs="Arial"/>
          <w:b/>
          <w:bCs/>
          <w:u w:val="single"/>
        </w:rPr>
        <w:t>lines</w:t>
      </w:r>
      <w:r>
        <w:rPr>
          <w:rFonts w:ascii="Arial" w:hAnsi="Arial" w:cs="Arial"/>
        </w:rPr>
        <w:t xml:space="preserve"> drawn (such as when underlining the date) should be in pencil WITH a </w:t>
      </w:r>
      <w:r w:rsidRPr="009F0010">
        <w:rPr>
          <w:rFonts w:ascii="Arial" w:hAnsi="Arial" w:cs="Arial"/>
          <w:b/>
          <w:bCs/>
          <w:u w:val="single"/>
        </w:rPr>
        <w:t>ruler/ straight edge</w:t>
      </w:r>
      <w:r>
        <w:rPr>
          <w:rFonts w:ascii="Arial" w:hAnsi="Arial" w:cs="Arial"/>
        </w:rPr>
        <w:t>.</w:t>
      </w:r>
    </w:p>
    <w:p w14:paraId="5D0BD18F" w14:textId="3CC75E64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Each week remember to write and underline the date and rule off the last’s week’s work.  This will reinforce the presentation standards we have in class.</w:t>
      </w:r>
      <w:r w:rsidR="004000FB">
        <w:rPr>
          <w:rFonts w:ascii="Arial" w:hAnsi="Arial" w:cs="Arial"/>
        </w:rPr>
        <w:t xml:space="preserve">  There is no need to print this sheet.  Please </w:t>
      </w:r>
      <w:r w:rsidR="00051CC5">
        <w:rPr>
          <w:rFonts w:ascii="Arial" w:hAnsi="Arial" w:cs="Arial"/>
        </w:rPr>
        <w:t>only</w:t>
      </w:r>
      <w:r w:rsidR="004000FB">
        <w:rPr>
          <w:rFonts w:ascii="Arial" w:hAnsi="Arial" w:cs="Arial"/>
        </w:rPr>
        <w:t xml:space="preserve"> write the answers in the homework book.</w:t>
      </w:r>
    </w:p>
    <w:p w14:paraId="5C85DD5C" w14:textId="4F0FA420" w:rsidR="003716B7" w:rsidRPr="003716B7" w:rsidRDefault="00BB4D3C" w:rsidP="003716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3716B7" w:rsidRPr="003716B7">
        <w:rPr>
          <w:rFonts w:ascii="Arial" w:hAnsi="Arial" w:cs="Arial"/>
        </w:rPr>
        <w:t>Spellings and tables will be tested on Friday.</w:t>
      </w:r>
      <w:r w:rsidR="007C3791">
        <w:rPr>
          <w:rFonts w:ascii="Arial" w:hAnsi="Arial" w:cs="Arial"/>
        </w:rPr>
        <w:t xml:space="preserve">  Homework is due on </w:t>
      </w:r>
      <w:r w:rsidR="004F1F73" w:rsidRPr="004F1F73">
        <w:rPr>
          <w:rFonts w:ascii="Arial" w:hAnsi="Arial" w:cs="Arial"/>
          <w:highlight w:val="yellow"/>
        </w:rPr>
        <w:t>Friday</w:t>
      </w:r>
      <w:r w:rsidR="007C3791" w:rsidRPr="004F1F73">
        <w:rPr>
          <w:rFonts w:ascii="Arial" w:hAnsi="Arial" w:cs="Arial"/>
          <w:highlight w:val="yellow"/>
        </w:rPr>
        <w:t>.</w:t>
      </w:r>
      <w:r w:rsidR="007C3791">
        <w:rPr>
          <w:rFonts w:ascii="Arial" w:hAnsi="Arial" w:cs="Arial"/>
        </w:rPr>
        <w:t xml:space="preserve"> </w:t>
      </w:r>
    </w:p>
    <w:p w14:paraId="4B3BC5F1" w14:textId="1393A1FE" w:rsidR="00BE0E7A" w:rsidRDefault="00BE0E7A" w:rsidP="00BE0E7A">
      <w:pPr>
        <w:jc w:val="center"/>
        <w:rPr>
          <w:rFonts w:ascii="Arial" w:hAnsi="Arial" w:cs="Arial"/>
        </w:rPr>
      </w:pPr>
      <w:r w:rsidRPr="009B763F">
        <w:rPr>
          <w:rFonts w:ascii="Arial" w:hAnsi="Arial" w:cs="Arial"/>
          <w:i/>
        </w:rPr>
        <w:t>The expectation is that children mark alongside parents/carers or self-mark</w:t>
      </w:r>
      <w:r>
        <w:rPr>
          <w:rFonts w:ascii="Arial" w:hAnsi="Arial" w:cs="Arial"/>
        </w:rPr>
        <w:t xml:space="preserve">. </w:t>
      </w:r>
      <w:r w:rsidR="009F0010">
        <w:rPr>
          <w:rFonts w:ascii="Arial" w:hAnsi="Arial" w:cs="Arial"/>
        </w:rPr>
        <w:t xml:space="preserve">We use a </w:t>
      </w:r>
      <w:r w:rsidR="009F0010" w:rsidRPr="009F0010">
        <w:rPr>
          <w:rFonts w:ascii="Arial" w:hAnsi="Arial" w:cs="Arial"/>
          <w:b/>
          <w:bCs/>
          <w:color w:val="00B050"/>
        </w:rPr>
        <w:t>green pen to tick answers</w:t>
      </w:r>
      <w:r w:rsidR="009F0010" w:rsidRPr="009F0010">
        <w:rPr>
          <w:rFonts w:ascii="Arial" w:hAnsi="Arial" w:cs="Arial"/>
          <w:color w:val="00B050"/>
        </w:rPr>
        <w:t xml:space="preserve"> </w:t>
      </w:r>
      <w:r w:rsidR="009F0010">
        <w:rPr>
          <w:rFonts w:ascii="Arial" w:hAnsi="Arial" w:cs="Arial"/>
        </w:rPr>
        <w:t xml:space="preserve">in class and make </w:t>
      </w:r>
      <w:r w:rsidR="009F0010" w:rsidRPr="009F0010">
        <w:rPr>
          <w:rFonts w:ascii="Arial" w:hAnsi="Arial" w:cs="Arial"/>
          <w:b/>
          <w:bCs/>
          <w:color w:val="7030A0"/>
        </w:rPr>
        <w:t>corrections in purple pen</w:t>
      </w:r>
      <w:r w:rsidR="009F0010">
        <w:rPr>
          <w:rFonts w:ascii="Arial" w:hAnsi="Arial" w:cs="Arial"/>
        </w:rPr>
        <w:t xml:space="preserve">, but please use </w:t>
      </w:r>
      <w:r w:rsidR="009F0010" w:rsidRPr="009F0010">
        <w:rPr>
          <w:rFonts w:ascii="Arial" w:hAnsi="Arial" w:cs="Arial"/>
          <w:b/>
          <w:bCs/>
        </w:rPr>
        <w:t>any pen you have available</w:t>
      </w:r>
      <w:r w:rsidR="004000FB">
        <w:rPr>
          <w:rFonts w:ascii="Arial" w:hAnsi="Arial" w:cs="Arial"/>
          <w:b/>
          <w:bCs/>
        </w:rPr>
        <w:t xml:space="preserve"> at home</w:t>
      </w:r>
      <w:r w:rsidR="009F0010">
        <w:rPr>
          <w:rFonts w:ascii="Arial" w:hAnsi="Arial" w:cs="Arial"/>
        </w:rPr>
        <w:t>.  Answers are below the questions.</w:t>
      </w:r>
    </w:p>
    <w:p w14:paraId="235D667E" w14:textId="729D2B0D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</w:t>
      </w:r>
      <w:r w:rsidR="004000FB">
        <w:rPr>
          <w:rFonts w:ascii="Arial" w:hAnsi="Arial" w:cs="Arial"/>
        </w:rPr>
        <w:t>show</w:t>
      </w:r>
      <w:r>
        <w:rPr>
          <w:rFonts w:ascii="Arial" w:hAnsi="Arial" w:cs="Arial"/>
        </w:rPr>
        <w:t xml:space="preserve"> their </w:t>
      </w:r>
      <w:r w:rsidR="009F0010">
        <w:rPr>
          <w:rFonts w:ascii="Arial" w:hAnsi="Arial" w:cs="Arial"/>
        </w:rPr>
        <w:t>completed</w:t>
      </w:r>
      <w:r w:rsidR="004000FB">
        <w:rPr>
          <w:rFonts w:ascii="Arial" w:hAnsi="Arial" w:cs="Arial"/>
        </w:rPr>
        <w:t xml:space="preserve"> MARKED</w:t>
      </w:r>
      <w:r w:rsidR="009F00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homework on </w:t>
      </w:r>
      <w:r w:rsidR="004F1F73" w:rsidRPr="004F1F73">
        <w:rPr>
          <w:rFonts w:ascii="Arial" w:hAnsi="Arial" w:cs="Arial"/>
          <w:highlight w:val="yellow"/>
        </w:rPr>
        <w:t>FRIDAY</w:t>
      </w:r>
      <w:r>
        <w:rPr>
          <w:rFonts w:ascii="Arial" w:hAnsi="Arial" w:cs="Arial"/>
        </w:rPr>
        <w:t xml:space="preserve"> morning, alongside their </w:t>
      </w:r>
      <w:r w:rsidR="009F0010" w:rsidRPr="009F0010">
        <w:rPr>
          <w:rFonts w:ascii="Arial" w:hAnsi="Arial" w:cs="Arial"/>
          <w:b/>
          <w:bCs/>
          <w:color w:val="FF0000"/>
        </w:rPr>
        <w:t xml:space="preserve">red </w:t>
      </w:r>
      <w:r w:rsidRPr="009F0010">
        <w:rPr>
          <w:rFonts w:ascii="Arial" w:hAnsi="Arial" w:cs="Arial"/>
          <w:b/>
          <w:bCs/>
          <w:color w:val="FF0000"/>
        </w:rPr>
        <w:t>reading record</w:t>
      </w:r>
      <w:r w:rsidR="009F0010" w:rsidRPr="009F0010">
        <w:rPr>
          <w:rFonts w:ascii="Arial" w:hAnsi="Arial" w:cs="Arial"/>
          <w:b/>
          <w:bCs/>
          <w:color w:val="FF0000"/>
        </w:rPr>
        <w:t xml:space="preserve"> to show they have read</w:t>
      </w:r>
      <w:r w:rsidR="00922089">
        <w:rPr>
          <w:rFonts w:ascii="Arial" w:hAnsi="Arial" w:cs="Arial"/>
          <w:b/>
          <w:bCs/>
          <w:color w:val="FF0000"/>
        </w:rPr>
        <w:t xml:space="preserve"> aloud to someone</w:t>
      </w:r>
      <w:r w:rsidR="009F0010" w:rsidRPr="009F0010">
        <w:rPr>
          <w:rFonts w:ascii="Arial" w:hAnsi="Arial" w:cs="Arial"/>
          <w:color w:val="FF0000"/>
        </w:rPr>
        <w:t xml:space="preserve"> </w:t>
      </w:r>
      <w:r w:rsidR="009F0010">
        <w:rPr>
          <w:rFonts w:ascii="Arial" w:hAnsi="Arial" w:cs="Arial"/>
        </w:rPr>
        <w:t>at home.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536"/>
        <w:gridCol w:w="2217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E34A90" w14:paraId="23287AF3" w14:textId="77777777" w:rsidTr="00E06636">
        <w:tc>
          <w:tcPr>
            <w:tcW w:w="2263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4536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217" w:type="dxa"/>
          </w:tcPr>
          <w:p w14:paraId="163FA84E" w14:textId="27A4E652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  <w:r w:rsidR="00744103">
              <w:rPr>
                <w:rFonts w:ascii="Arial" w:hAnsi="Arial" w:cs="Arial"/>
              </w:rPr>
              <w:t>/ Tables Focus</w:t>
            </w:r>
          </w:p>
        </w:tc>
      </w:tr>
      <w:tr w:rsidR="00E34A90" w14:paraId="73463842" w14:textId="77777777" w:rsidTr="00E06636">
        <w:tc>
          <w:tcPr>
            <w:tcW w:w="2263" w:type="dxa"/>
          </w:tcPr>
          <w:p w14:paraId="2C5AC861" w14:textId="77777777" w:rsidR="003B5997" w:rsidRDefault="0035187A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486B05">
              <w:rPr>
                <w:rFonts w:ascii="Arial" w:hAnsi="Arial" w:cs="Arial"/>
                <w:b/>
                <w:bCs/>
                <w:u w:val="single"/>
                <w:lang w:val="en"/>
              </w:rPr>
              <w:t>LI: To</w:t>
            </w:r>
            <w:r w:rsidR="003B5997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use conjunctions</w:t>
            </w:r>
          </w:p>
          <w:p w14:paraId="136209EF" w14:textId="77777777" w:rsidR="003B5997" w:rsidRDefault="003B5997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466F0A38" w14:textId="1DE099A5" w:rsidR="002245FF" w:rsidRDefault="003B5997" w:rsidP="00E725DB">
            <w:pPr>
              <w:rPr>
                <w:rFonts w:ascii="Arial" w:hAnsi="Arial" w:cs="Arial"/>
                <w:lang w:val="en"/>
              </w:rPr>
            </w:pPr>
            <w:r w:rsidRPr="003B5997">
              <w:rPr>
                <w:rFonts w:ascii="Arial" w:hAnsi="Arial" w:cs="Arial"/>
                <w:lang w:val="en"/>
              </w:rPr>
              <w:t>Here are some conjunctions</w:t>
            </w:r>
            <w:r w:rsidR="00DF4BDF">
              <w:rPr>
                <w:rFonts w:ascii="Arial" w:hAnsi="Arial" w:cs="Arial"/>
                <w:lang w:val="en"/>
              </w:rPr>
              <w:t xml:space="preserve"> (joining words):</w:t>
            </w:r>
          </w:p>
          <w:p w14:paraId="1E7AC98F" w14:textId="77777777" w:rsidR="00DF4BDF" w:rsidRDefault="00DF4BDF" w:rsidP="00E725DB">
            <w:pPr>
              <w:rPr>
                <w:rFonts w:ascii="Arial" w:hAnsi="Arial" w:cs="Arial"/>
                <w:lang w:val="en"/>
              </w:rPr>
            </w:pPr>
          </w:p>
          <w:p w14:paraId="15C837A8" w14:textId="69755FAB" w:rsidR="00DF4BDF" w:rsidRPr="00DF4BDF" w:rsidRDefault="00DF4BDF" w:rsidP="00E725DB">
            <w:pPr>
              <w:rPr>
                <w:rFonts w:ascii="Arial" w:hAnsi="Arial" w:cs="Arial"/>
                <w:i/>
                <w:iCs/>
                <w:sz w:val="18"/>
                <w:szCs w:val="18"/>
                <w:lang w:val="en"/>
              </w:rPr>
            </w:pPr>
            <w:r w:rsidRPr="00DF4BDF">
              <w:rPr>
                <w:rFonts w:ascii="Arial" w:hAnsi="Arial" w:cs="Arial"/>
                <w:i/>
                <w:iCs/>
                <w:sz w:val="18"/>
                <w:szCs w:val="18"/>
                <w:lang w:val="en"/>
              </w:rPr>
              <w:t>because, although, while, as, after, before, since, as, if, even though</w:t>
            </w:r>
          </w:p>
          <w:p w14:paraId="74A083FD" w14:textId="77777777" w:rsidR="00DF4BDF" w:rsidRDefault="00DF4BDF" w:rsidP="00E725DB">
            <w:pPr>
              <w:rPr>
                <w:rFonts w:ascii="Arial" w:hAnsi="Arial" w:cs="Arial"/>
              </w:rPr>
            </w:pPr>
          </w:p>
          <w:p w14:paraId="56A8F9B8" w14:textId="5BB02BDD" w:rsidR="00DF4BDF" w:rsidRDefault="00DF4BDF" w:rsidP="00E72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Copy these simple sentences into your books USING A CONJUNCTION to make them into one longer/ complex sentence. </w:t>
            </w:r>
          </w:p>
          <w:p w14:paraId="26FA281A" w14:textId="77777777" w:rsidR="00A21D89" w:rsidRDefault="00A21D89" w:rsidP="00E725DB">
            <w:pPr>
              <w:rPr>
                <w:rFonts w:ascii="Arial" w:hAnsi="Arial" w:cs="Arial"/>
              </w:rPr>
            </w:pPr>
          </w:p>
          <w:p w14:paraId="45FD2044" w14:textId="4049E251" w:rsidR="00DF4BDF" w:rsidRDefault="00DF4BDF" w:rsidP="00DF4BD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seagulls called.  The boat continued its journey.</w:t>
            </w:r>
          </w:p>
          <w:p w14:paraId="34A41778" w14:textId="77777777" w:rsidR="00DF4BDF" w:rsidRDefault="00DF4BDF" w:rsidP="00DF4BDF">
            <w:pPr>
              <w:rPr>
                <w:rFonts w:ascii="Arial" w:hAnsi="Arial" w:cs="Arial"/>
              </w:rPr>
            </w:pPr>
          </w:p>
          <w:p w14:paraId="43E940C3" w14:textId="4491C5E1" w:rsidR="00DF4BDF" w:rsidRDefault="00DF4BDF" w:rsidP="00DF4BD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The lighthouse shone.  It was </w:t>
            </w:r>
            <w:r w:rsidR="00BD13D4">
              <w:rPr>
                <w:rFonts w:ascii="Arial" w:hAnsi="Arial" w:cs="Arial"/>
              </w:rPr>
              <w:t>day</w:t>
            </w:r>
            <w:r>
              <w:rPr>
                <w:rFonts w:ascii="Arial" w:hAnsi="Arial" w:cs="Arial"/>
              </w:rPr>
              <w:t xml:space="preserve">. </w:t>
            </w:r>
          </w:p>
          <w:p w14:paraId="7B6D853C" w14:textId="77777777" w:rsidR="00DF4BDF" w:rsidRPr="00DF4BDF" w:rsidRDefault="00DF4BDF" w:rsidP="00DF4BDF">
            <w:pPr>
              <w:pStyle w:val="ListParagraph"/>
              <w:rPr>
                <w:rFonts w:ascii="Arial" w:hAnsi="Arial" w:cs="Arial"/>
              </w:rPr>
            </w:pPr>
          </w:p>
          <w:p w14:paraId="4DD18F26" w14:textId="71784D1A" w:rsidR="00DF4BDF" w:rsidRDefault="00DF4BDF" w:rsidP="00DF4BD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cliffs were crumbling.  The waves smashed against the cliffs.</w:t>
            </w:r>
          </w:p>
          <w:p w14:paraId="7846E0B9" w14:textId="77777777" w:rsidR="00DF4BDF" w:rsidRPr="00DF4BDF" w:rsidRDefault="00DF4BDF" w:rsidP="00DF4BDF">
            <w:pPr>
              <w:pStyle w:val="ListParagraph"/>
              <w:rPr>
                <w:rFonts w:ascii="Arial" w:hAnsi="Arial" w:cs="Arial"/>
              </w:rPr>
            </w:pPr>
          </w:p>
          <w:p w14:paraId="4E0A32AC" w14:textId="398FA521" w:rsidR="00DF4BDF" w:rsidRDefault="00DF4BDF" w:rsidP="00DF4BD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sailors felt relieved.  The lighthouse could be seen in the distance. </w:t>
            </w:r>
          </w:p>
          <w:p w14:paraId="0E2AC7B4" w14:textId="77777777" w:rsidR="00DF4BDF" w:rsidRPr="00DF4BDF" w:rsidRDefault="00DF4BDF" w:rsidP="00DF4BDF">
            <w:pPr>
              <w:pStyle w:val="ListParagraph"/>
              <w:rPr>
                <w:rFonts w:ascii="Arial" w:hAnsi="Arial" w:cs="Arial"/>
              </w:rPr>
            </w:pPr>
          </w:p>
          <w:p w14:paraId="3F95B8FB" w14:textId="77777777" w:rsidR="00DF4BDF" w:rsidRDefault="00DF4BDF" w:rsidP="00DF4BD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boat continued its journey.  The sea was choppy. </w:t>
            </w:r>
          </w:p>
          <w:p w14:paraId="6DE65850" w14:textId="77777777" w:rsidR="00DF4BDF" w:rsidRPr="00DF4BDF" w:rsidRDefault="00DF4BDF" w:rsidP="00DF4BDF">
            <w:pPr>
              <w:pStyle w:val="ListParagraph"/>
              <w:rPr>
                <w:rFonts w:ascii="Arial" w:hAnsi="Arial" w:cs="Arial"/>
              </w:rPr>
            </w:pPr>
          </w:p>
          <w:p w14:paraId="6DEBE7DC" w14:textId="745956A9" w:rsidR="00DF4BDF" w:rsidRPr="00DF4BDF" w:rsidRDefault="00DF4BDF" w:rsidP="00DF4BDF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wind started to blow.  The lightning flashed.  </w:t>
            </w:r>
          </w:p>
          <w:p w14:paraId="747B2BB5" w14:textId="77777777" w:rsidR="002245FF" w:rsidRDefault="002245FF" w:rsidP="00FF5213">
            <w:pPr>
              <w:rPr>
                <w:rFonts w:ascii="Arial" w:hAnsi="Arial" w:cs="Arial"/>
              </w:rPr>
            </w:pPr>
          </w:p>
          <w:p w14:paraId="58866D07" w14:textId="77777777" w:rsidR="00486B05" w:rsidRDefault="00486B05" w:rsidP="0035187A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426D89AA" w14:textId="77777777" w:rsidR="0011221F" w:rsidRDefault="0011221F" w:rsidP="001835C7">
            <w:pPr>
              <w:rPr>
                <w:rFonts w:ascii="Arial" w:hAnsi="Arial" w:cs="Arial"/>
                <w:b/>
                <w:bCs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  <w:p w14:paraId="7F471C7D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3C07247E" w14:textId="69FBB2A9" w:rsidR="00B26991" w:rsidRPr="0011221F" w:rsidRDefault="00B26991" w:rsidP="001122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6" w:type="dxa"/>
          </w:tcPr>
          <w:p w14:paraId="1703953C" w14:textId="3D3D0057" w:rsidR="00E725DB" w:rsidRPr="00360E10" w:rsidRDefault="00B514D6" w:rsidP="0011221F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360E10">
              <w:rPr>
                <w:rFonts w:ascii="Arial" w:hAnsi="Arial" w:cs="Arial"/>
                <w:b/>
                <w:bCs/>
                <w:u w:val="single"/>
                <w:lang w:val="en"/>
              </w:rPr>
              <w:lastRenderedPageBreak/>
              <w:t>LI:</w:t>
            </w:r>
            <w:r w:rsidR="00360E10" w:rsidRPr="00360E10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To</w:t>
            </w:r>
            <w:r w:rsidR="00A21D89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answer questions about a poem</w:t>
            </w:r>
            <w:r w:rsidR="00360E10" w:rsidRPr="00360E10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  <w:r w:rsidRPr="00360E10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</w:p>
          <w:p w14:paraId="065D3475" w14:textId="77777777" w:rsidR="003B5997" w:rsidRPr="00360E10" w:rsidRDefault="003B5997" w:rsidP="0011221F">
            <w:pPr>
              <w:rPr>
                <w:rFonts w:ascii="Arial" w:hAnsi="Arial" w:cs="Arial"/>
                <w:lang w:val="en"/>
              </w:rPr>
            </w:pPr>
          </w:p>
          <w:p w14:paraId="29366CDA" w14:textId="77777777" w:rsidR="00360E10" w:rsidRDefault="00360E10" w:rsidP="00360E10">
            <w:pPr>
              <w:rPr>
                <w:rFonts w:ascii="Arial" w:hAnsi="Arial" w:cs="Arial"/>
              </w:rPr>
            </w:pPr>
            <w:r w:rsidRPr="00360E10">
              <w:rPr>
                <w:rFonts w:ascii="Arial" w:hAnsi="Arial" w:cs="Arial"/>
              </w:rPr>
              <w:t>The Sea’s Secret Song</w:t>
            </w:r>
          </w:p>
          <w:p w14:paraId="12F43FFC" w14:textId="77777777" w:rsidR="00360E10" w:rsidRPr="00360E10" w:rsidRDefault="00360E10" w:rsidP="00360E10">
            <w:pPr>
              <w:rPr>
                <w:rFonts w:ascii="Arial" w:hAnsi="Arial" w:cs="Arial"/>
              </w:rPr>
            </w:pPr>
          </w:p>
          <w:p w14:paraId="27FAB067" w14:textId="77777777" w:rsidR="00360E10" w:rsidRDefault="00360E10" w:rsidP="00360E10">
            <w:pPr>
              <w:rPr>
                <w:rFonts w:ascii="Arial" w:hAnsi="Arial" w:cs="Arial"/>
              </w:rPr>
            </w:pPr>
            <w:r w:rsidRPr="00360E10">
              <w:rPr>
                <w:rFonts w:ascii="Arial" w:hAnsi="Arial" w:cs="Arial"/>
              </w:rPr>
              <w:t>The sea is a silver blanket</w:t>
            </w:r>
            <w:proofErr w:type="gramStart"/>
            <w:r w:rsidRPr="00360E10">
              <w:rPr>
                <w:rFonts w:ascii="Arial" w:hAnsi="Arial" w:cs="Arial"/>
              </w:rPr>
              <w:t>,</w:t>
            </w:r>
            <w:proofErr w:type="gramEnd"/>
            <w:r w:rsidRPr="00360E10">
              <w:rPr>
                <w:rFonts w:ascii="Arial" w:hAnsi="Arial" w:cs="Arial"/>
              </w:rPr>
              <w:br/>
              <w:t>Spread wide beneath the sky.</w:t>
            </w:r>
            <w:r w:rsidRPr="00360E10">
              <w:rPr>
                <w:rFonts w:ascii="Arial" w:hAnsi="Arial" w:cs="Arial"/>
              </w:rPr>
              <w:br/>
              <w:t>It wraps the world in whispers</w:t>
            </w:r>
            <w:r w:rsidRPr="00360E10">
              <w:rPr>
                <w:rFonts w:ascii="Arial" w:hAnsi="Arial" w:cs="Arial"/>
              </w:rPr>
              <w:br/>
              <w:t>As the seabirds drift and fly.</w:t>
            </w:r>
          </w:p>
          <w:p w14:paraId="16A5813D" w14:textId="77777777" w:rsidR="00A21D89" w:rsidRPr="00360E10" w:rsidRDefault="00A21D89" w:rsidP="00360E10">
            <w:pPr>
              <w:rPr>
                <w:rFonts w:ascii="Arial" w:hAnsi="Arial" w:cs="Arial"/>
              </w:rPr>
            </w:pPr>
          </w:p>
          <w:p w14:paraId="574E24A7" w14:textId="77777777" w:rsidR="00360E10" w:rsidRDefault="00360E10" w:rsidP="00360E10">
            <w:pPr>
              <w:rPr>
                <w:rFonts w:ascii="Arial" w:hAnsi="Arial" w:cs="Arial"/>
              </w:rPr>
            </w:pPr>
            <w:r w:rsidRPr="00360E10">
              <w:rPr>
                <w:rFonts w:ascii="Arial" w:hAnsi="Arial" w:cs="Arial"/>
              </w:rPr>
              <w:t>The waves are restless dancers</w:t>
            </w:r>
            <w:proofErr w:type="gramStart"/>
            <w:r w:rsidRPr="00360E10">
              <w:rPr>
                <w:rFonts w:ascii="Arial" w:hAnsi="Arial" w:cs="Arial"/>
              </w:rPr>
              <w:t>,</w:t>
            </w:r>
            <w:proofErr w:type="gramEnd"/>
            <w:r w:rsidRPr="00360E10">
              <w:rPr>
                <w:rFonts w:ascii="Arial" w:hAnsi="Arial" w:cs="Arial"/>
              </w:rPr>
              <w:br/>
              <w:t>Leaping across the shore.</w:t>
            </w:r>
            <w:r w:rsidRPr="00360E10">
              <w:rPr>
                <w:rFonts w:ascii="Arial" w:hAnsi="Arial" w:cs="Arial"/>
              </w:rPr>
              <w:br/>
              <w:t>They twirl in sparkling costumes</w:t>
            </w:r>
            <w:r w:rsidRPr="00360E10">
              <w:rPr>
                <w:rFonts w:ascii="Arial" w:hAnsi="Arial" w:cs="Arial"/>
              </w:rPr>
              <w:br/>
              <w:t>And return for one more encore.</w:t>
            </w:r>
          </w:p>
          <w:p w14:paraId="6B553309" w14:textId="77777777" w:rsidR="00A21D89" w:rsidRPr="00360E10" w:rsidRDefault="00A21D89" w:rsidP="00360E10">
            <w:pPr>
              <w:rPr>
                <w:rFonts w:ascii="Arial" w:hAnsi="Arial" w:cs="Arial"/>
              </w:rPr>
            </w:pPr>
          </w:p>
          <w:p w14:paraId="6BE0EE36" w14:textId="77777777" w:rsidR="00360E10" w:rsidRDefault="00360E10" w:rsidP="00360E10">
            <w:pPr>
              <w:rPr>
                <w:rFonts w:ascii="Arial" w:hAnsi="Arial" w:cs="Arial"/>
              </w:rPr>
            </w:pPr>
            <w:r w:rsidRPr="00360E10">
              <w:rPr>
                <w:rFonts w:ascii="Arial" w:hAnsi="Arial" w:cs="Arial"/>
              </w:rPr>
              <w:t>The ocean is an ancient library</w:t>
            </w:r>
            <w:proofErr w:type="gramStart"/>
            <w:r w:rsidRPr="00360E10">
              <w:rPr>
                <w:rFonts w:ascii="Arial" w:hAnsi="Arial" w:cs="Arial"/>
              </w:rPr>
              <w:t>,</w:t>
            </w:r>
            <w:proofErr w:type="gramEnd"/>
            <w:r w:rsidRPr="00360E10">
              <w:rPr>
                <w:rFonts w:ascii="Arial" w:hAnsi="Arial" w:cs="Arial"/>
              </w:rPr>
              <w:br/>
              <w:t>Its pages deep and blue.</w:t>
            </w:r>
            <w:r w:rsidRPr="00360E10">
              <w:rPr>
                <w:rFonts w:ascii="Arial" w:hAnsi="Arial" w:cs="Arial"/>
              </w:rPr>
              <w:br/>
              <w:t>Each shell and hidden current</w:t>
            </w:r>
            <w:r w:rsidRPr="00360E10">
              <w:rPr>
                <w:rFonts w:ascii="Arial" w:hAnsi="Arial" w:cs="Arial"/>
              </w:rPr>
              <w:br/>
              <w:t>Holds stories old and new.</w:t>
            </w:r>
          </w:p>
          <w:p w14:paraId="45BC05E2" w14:textId="77777777" w:rsidR="00A21D89" w:rsidRPr="00360E10" w:rsidRDefault="00A21D89" w:rsidP="00360E10">
            <w:pPr>
              <w:rPr>
                <w:rFonts w:ascii="Arial" w:hAnsi="Arial" w:cs="Arial"/>
              </w:rPr>
            </w:pPr>
          </w:p>
          <w:p w14:paraId="3AB900D9" w14:textId="77777777" w:rsidR="00360E10" w:rsidRPr="00360E10" w:rsidRDefault="00360E10" w:rsidP="00360E10">
            <w:pPr>
              <w:rPr>
                <w:rFonts w:ascii="Arial" w:hAnsi="Arial" w:cs="Arial"/>
              </w:rPr>
            </w:pPr>
            <w:r w:rsidRPr="00360E10">
              <w:rPr>
                <w:rFonts w:ascii="Arial" w:hAnsi="Arial" w:cs="Arial"/>
              </w:rPr>
              <w:t>Comprehension Questions</w:t>
            </w:r>
          </w:p>
          <w:p w14:paraId="6662639D" w14:textId="1E35A0F2" w:rsidR="00360E10" w:rsidRDefault="00360E10" w:rsidP="00360E10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360E10">
              <w:rPr>
                <w:rFonts w:ascii="Arial" w:hAnsi="Arial" w:cs="Arial"/>
              </w:rPr>
              <w:t xml:space="preserve">What metaphor is used in the first </w:t>
            </w:r>
            <w:r w:rsidR="00A21D89">
              <w:rPr>
                <w:rFonts w:ascii="Arial" w:hAnsi="Arial" w:cs="Arial"/>
              </w:rPr>
              <w:t xml:space="preserve">verse </w:t>
            </w:r>
            <w:r w:rsidRPr="00360E10">
              <w:rPr>
                <w:rFonts w:ascii="Arial" w:hAnsi="Arial" w:cs="Arial"/>
              </w:rPr>
              <w:t>to describe the sea?</w:t>
            </w:r>
          </w:p>
          <w:p w14:paraId="73F49904" w14:textId="3203778C" w:rsidR="00A21D89" w:rsidRPr="00360E10" w:rsidRDefault="00A21D89" w:rsidP="00360E10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two things does the poet say seabirds do?</w:t>
            </w:r>
          </w:p>
          <w:p w14:paraId="6794759E" w14:textId="77777777" w:rsidR="00360E10" w:rsidRDefault="00360E10" w:rsidP="00360E10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360E10">
              <w:rPr>
                <w:rFonts w:ascii="Arial" w:hAnsi="Arial" w:cs="Arial"/>
              </w:rPr>
              <w:lastRenderedPageBreak/>
              <w:t>Why are the waves compared to “restless dancers”?</w:t>
            </w:r>
          </w:p>
          <w:p w14:paraId="1427899F" w14:textId="3D3A0A9D" w:rsidR="00A21D89" w:rsidRPr="00360E10" w:rsidRDefault="00A21D89" w:rsidP="00360E10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does the poet say the dancers wear?</w:t>
            </w:r>
          </w:p>
          <w:p w14:paraId="45712AB4" w14:textId="77777777" w:rsidR="00360E10" w:rsidRPr="00360E10" w:rsidRDefault="00360E10" w:rsidP="00360E10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360E10">
              <w:rPr>
                <w:rFonts w:ascii="Arial" w:hAnsi="Arial" w:cs="Arial"/>
              </w:rPr>
              <w:t>What does the metaphor “the ocean is an ancient library” suggest about the sea?</w:t>
            </w:r>
          </w:p>
          <w:p w14:paraId="23D4218A" w14:textId="77777777" w:rsidR="00360E10" w:rsidRPr="00360E10" w:rsidRDefault="00360E10" w:rsidP="0011221F">
            <w:pPr>
              <w:rPr>
                <w:rFonts w:ascii="Arial" w:hAnsi="Arial" w:cs="Arial"/>
                <w:lang w:val="en"/>
              </w:rPr>
            </w:pPr>
          </w:p>
          <w:p w14:paraId="0BE958B7" w14:textId="77777777" w:rsidR="003B5997" w:rsidRPr="00360E10" w:rsidRDefault="003B5997" w:rsidP="0011221F">
            <w:pPr>
              <w:rPr>
                <w:rFonts w:ascii="Arial" w:hAnsi="Arial" w:cs="Arial"/>
                <w:lang w:val="en"/>
              </w:rPr>
            </w:pPr>
          </w:p>
          <w:p w14:paraId="6F4FB8A6" w14:textId="4F7001D8" w:rsidR="0011221F" w:rsidRPr="00A21D89" w:rsidRDefault="0011221F" w:rsidP="0011221F">
            <w:pPr>
              <w:rPr>
                <w:rFonts w:ascii="Arial" w:hAnsi="Arial" w:cs="Arial"/>
                <w:b/>
                <w:bCs/>
              </w:rPr>
            </w:pPr>
            <w:r w:rsidRPr="00A21D89">
              <w:rPr>
                <w:rFonts w:ascii="Arial" w:hAnsi="Arial" w:cs="Arial"/>
                <w:b/>
                <w:bCs/>
              </w:rPr>
              <w:t>Now mark your answers.</w:t>
            </w:r>
            <w:r w:rsidR="00B26991" w:rsidRPr="00A21D89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0C3774D" w14:textId="79D91563" w:rsidR="0011221F" w:rsidRPr="00A21D89" w:rsidRDefault="0011221F" w:rsidP="0011221F">
            <w:pPr>
              <w:rPr>
                <w:rFonts w:ascii="Arial" w:hAnsi="Arial" w:cs="Arial"/>
                <w:b/>
                <w:bCs/>
              </w:rPr>
            </w:pPr>
            <w:r w:rsidRPr="00A21D89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790FC33F" w14:textId="77777777" w:rsidR="00B514D6" w:rsidRPr="00360E10" w:rsidRDefault="00B514D6" w:rsidP="00744103">
            <w:pPr>
              <w:rPr>
                <w:rFonts w:ascii="Arial" w:hAnsi="Arial" w:cs="Arial"/>
              </w:rPr>
            </w:pPr>
          </w:p>
        </w:tc>
        <w:tc>
          <w:tcPr>
            <w:tcW w:w="2217" w:type="dxa"/>
          </w:tcPr>
          <w:p w14:paraId="22809307" w14:textId="2A866943" w:rsidR="00B514D6" w:rsidRDefault="00B514D6" w:rsidP="00844C55">
            <w:pPr>
              <w:rPr>
                <w:rFonts w:ascii="Arial" w:hAnsi="Arial" w:cs="Arial"/>
                <w:b/>
                <w:noProof/>
              </w:rPr>
            </w:pPr>
            <w:r w:rsidRPr="003C5FCF">
              <w:rPr>
                <w:rFonts w:ascii="Arial" w:hAnsi="Arial" w:cs="Arial"/>
                <w:b/>
                <w:noProof/>
              </w:rPr>
              <w:lastRenderedPageBreak/>
              <w:t xml:space="preserve">To </w:t>
            </w:r>
            <w:r w:rsidR="00744103">
              <w:rPr>
                <w:rFonts w:ascii="Arial" w:hAnsi="Arial" w:cs="Arial"/>
                <w:b/>
                <w:noProof/>
              </w:rPr>
              <w:t>revise</w:t>
            </w:r>
            <w:r w:rsidR="00441B5B">
              <w:rPr>
                <w:rFonts w:ascii="Arial" w:hAnsi="Arial" w:cs="Arial"/>
                <w:b/>
                <w:noProof/>
              </w:rPr>
              <w:t xml:space="preserve"> </w:t>
            </w:r>
            <w:r w:rsidR="00143A56">
              <w:rPr>
                <w:rFonts w:ascii="Arial" w:hAnsi="Arial" w:cs="Arial"/>
                <w:b/>
                <w:noProof/>
              </w:rPr>
              <w:t>x</w:t>
            </w:r>
            <w:r w:rsidR="00CB6AD5">
              <w:rPr>
                <w:rFonts w:ascii="Arial" w:hAnsi="Arial" w:cs="Arial"/>
                <w:b/>
                <w:noProof/>
              </w:rPr>
              <w:t xml:space="preserve">12 </w:t>
            </w:r>
            <w:r w:rsidR="00441B5B">
              <w:rPr>
                <w:rFonts w:ascii="Arial" w:hAnsi="Arial" w:cs="Arial"/>
                <w:b/>
                <w:noProof/>
              </w:rPr>
              <w:t xml:space="preserve">and </w:t>
            </w:r>
            <w:r w:rsidR="000F0BD8">
              <w:rPr>
                <w:rFonts w:ascii="Arial" w:hAnsi="Arial" w:cs="Arial"/>
                <w:b/>
                <w:noProof/>
              </w:rPr>
              <w:t xml:space="preserve">revise </w:t>
            </w:r>
            <w:r w:rsidRPr="003C5FCF">
              <w:rPr>
                <w:rFonts w:ascii="Arial" w:hAnsi="Arial" w:cs="Arial"/>
                <w:b/>
                <w:noProof/>
              </w:rPr>
              <w:t>spelling</w:t>
            </w:r>
            <w:r w:rsidR="000F0BD8">
              <w:rPr>
                <w:rFonts w:ascii="Arial" w:hAnsi="Arial" w:cs="Arial"/>
                <w:b/>
                <w:noProof/>
              </w:rPr>
              <w:t>s</w:t>
            </w:r>
            <w:r w:rsidR="000D37EB">
              <w:rPr>
                <w:rFonts w:ascii="Arial" w:hAnsi="Arial" w:cs="Arial"/>
                <w:b/>
                <w:noProof/>
              </w:rPr>
              <w:t xml:space="preserve"> </w:t>
            </w:r>
          </w:p>
          <w:p w14:paraId="35AEB0CE" w14:textId="77777777" w:rsidR="00A5448F" w:rsidRDefault="00A5448F" w:rsidP="00B514D6">
            <w:pPr>
              <w:rPr>
                <w:rFonts w:ascii="Arial" w:hAnsi="Arial" w:cs="Arial"/>
                <w:b/>
                <w:noProof/>
              </w:rPr>
            </w:pPr>
          </w:p>
          <w:p w14:paraId="59D2D3AF" w14:textId="4590A874" w:rsidR="0058015E" w:rsidRDefault="00617036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617036">
              <w:rPr>
                <w:rFonts w:ascii="Arial" w:hAnsi="Arial" w:cs="Arial"/>
                <w:b/>
                <w:bCs/>
                <w:noProof/>
                <w:lang w:val="en-US"/>
              </w:rPr>
              <w:t>beauty, beautiful, caught, island, February, answer, build, guide, Wednesday, straight</w:t>
            </w:r>
          </w:p>
          <w:p w14:paraId="403C0B96" w14:textId="77777777" w:rsidR="00617036" w:rsidRDefault="00617036" w:rsidP="00B514D6">
            <w:pPr>
              <w:rPr>
                <w:rFonts w:ascii="Arial" w:hAnsi="Arial" w:cs="Arial"/>
                <w:b/>
                <w:noProof/>
              </w:rPr>
            </w:pPr>
          </w:p>
          <w:p w14:paraId="18A99AC2" w14:textId="3DB4BD66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You do not need to record this task in your homework book.</w:t>
            </w:r>
          </w:p>
          <w:p w14:paraId="6E690361" w14:textId="28290D8E" w:rsidR="00A95C75" w:rsidRPr="00A95C75" w:rsidRDefault="00A95C75" w:rsidP="00A95C75">
            <w:pPr>
              <w:rPr>
                <w:rFonts w:ascii="Arial" w:hAnsi="Arial" w:cs="Arial"/>
                <w:noProof/>
              </w:rPr>
            </w:pPr>
          </w:p>
          <w:p w14:paraId="392CA762" w14:textId="77777777" w:rsidR="00B514D6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BA8B764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6CC2410B" w14:textId="491085AB" w:rsidR="00B26991" w:rsidRPr="00BB4D3C" w:rsidRDefault="00B26991" w:rsidP="00B514D6">
            <w:pPr>
              <w:rPr>
                <w:noProof/>
              </w:rPr>
            </w:pP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0"/>
        <w:gridCol w:w="2810"/>
        <w:gridCol w:w="4206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2F4AA315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E1DF8" w14:paraId="45E2961E" w14:textId="77777777" w:rsidTr="00CA505E">
        <w:tc>
          <w:tcPr>
            <w:tcW w:w="2482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10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434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EE1DF8" w14:paraId="18341F8A" w14:textId="77777777" w:rsidTr="00CA505E">
        <w:tc>
          <w:tcPr>
            <w:tcW w:w="2482" w:type="dxa"/>
          </w:tcPr>
          <w:p w14:paraId="30ACA2EB" w14:textId="3BAE0E30" w:rsidR="00CA505E" w:rsidRPr="00EE1DF8" w:rsidRDefault="00EE1DF8" w:rsidP="00EC790F">
            <w:pPr>
              <w:jc w:val="center"/>
              <w:rPr>
                <w:rFonts w:ascii="Arial" w:hAnsi="Arial" w:cs="Arial"/>
              </w:rPr>
            </w:pPr>
            <w:r w:rsidRPr="00EE1DF8">
              <w:rPr>
                <w:rFonts w:ascii="Arial" w:hAnsi="Arial" w:cs="Arial"/>
              </w:rPr>
              <w:lastRenderedPageBreak/>
              <w:t xml:space="preserve">With a ruler, I want you to collect 5 objects from around your house. </w:t>
            </w:r>
          </w:p>
          <w:p w14:paraId="26E2EC0B" w14:textId="15E1C518" w:rsidR="00EE1DF8" w:rsidRPr="00EE1DF8" w:rsidRDefault="00EE1DF8" w:rsidP="00EC790F">
            <w:pPr>
              <w:jc w:val="center"/>
              <w:rPr>
                <w:rFonts w:ascii="Arial" w:hAnsi="Arial" w:cs="Arial"/>
              </w:rPr>
            </w:pPr>
          </w:p>
          <w:p w14:paraId="35EF921D" w14:textId="77777777" w:rsidR="00EE1DF8" w:rsidRPr="00EE1DF8" w:rsidRDefault="00EE1DF8" w:rsidP="00EC790F">
            <w:pPr>
              <w:jc w:val="center"/>
              <w:rPr>
                <w:rFonts w:ascii="Arial" w:hAnsi="Arial" w:cs="Arial"/>
              </w:rPr>
            </w:pPr>
            <w:r w:rsidRPr="00EE1DF8">
              <w:rPr>
                <w:rFonts w:ascii="Arial" w:hAnsi="Arial" w:cs="Arial"/>
              </w:rPr>
              <w:t xml:space="preserve">Can you measure each object to the nearest cm and mm and label this in your homework book. </w:t>
            </w:r>
          </w:p>
          <w:p w14:paraId="24BDF422" w14:textId="77777777" w:rsidR="00EE1DF8" w:rsidRPr="00EE1DF8" w:rsidRDefault="00EE1DF8" w:rsidP="00EC790F">
            <w:pPr>
              <w:jc w:val="center"/>
              <w:rPr>
                <w:rFonts w:ascii="Arial" w:hAnsi="Arial" w:cs="Arial"/>
              </w:rPr>
            </w:pPr>
          </w:p>
          <w:p w14:paraId="26480AA2" w14:textId="2B8E9F5D" w:rsidR="00EE1DF8" w:rsidRPr="00BB4D3C" w:rsidRDefault="00EE1DF8" w:rsidP="00EC790F">
            <w:pPr>
              <w:jc w:val="center"/>
              <w:rPr>
                <w:rFonts w:ascii="Arial" w:hAnsi="Arial" w:cs="Arial"/>
                <w:u w:val="single"/>
              </w:rPr>
            </w:pPr>
            <w:r w:rsidRPr="00EE1DF8">
              <w:rPr>
                <w:rFonts w:ascii="Arial" w:hAnsi="Arial" w:cs="Arial"/>
              </w:rPr>
              <w:t>Can you order your 5 objects from smallest to largest?</w:t>
            </w:r>
          </w:p>
        </w:tc>
        <w:tc>
          <w:tcPr>
            <w:tcW w:w="3100" w:type="dxa"/>
          </w:tcPr>
          <w:p w14:paraId="327F99DF" w14:textId="77777777" w:rsidR="0011221F" w:rsidRDefault="00EE1DF8" w:rsidP="00EE1D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these lengths using &lt;      &gt;    =</w:t>
            </w:r>
          </w:p>
          <w:p w14:paraId="56F3D780" w14:textId="77777777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259B2116" w14:textId="77777777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7ED54389" w14:textId="77777777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74FC8C15" w14:textId="44AB9924" w:rsidR="00EE1DF8" w:rsidRDefault="00EE1DF8" w:rsidP="00EE1DF8">
            <w:pPr>
              <w:jc w:val="center"/>
              <w:rPr>
                <w:rFonts w:ascii="Arial" w:hAnsi="Arial" w:cs="Arial"/>
              </w:rPr>
            </w:pPr>
            <w:r w:rsidRPr="00EE1DF8">
              <w:rPr>
                <w:rFonts w:ascii="Arial" w:hAnsi="Arial" w:cs="Arial"/>
              </w:rPr>
              <w:drawing>
                <wp:anchor distT="0" distB="0" distL="114300" distR="114300" simplePos="0" relativeHeight="251658240" behindDoc="1" locked="0" layoutInCell="1" allowOverlap="1" wp14:anchorId="4FBE35C5" wp14:editId="7C243F8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30480</wp:posOffset>
                  </wp:positionV>
                  <wp:extent cx="1350086" cy="1409700"/>
                  <wp:effectExtent l="0" t="0" r="2540" b="0"/>
                  <wp:wrapTight wrapText="bothSides">
                    <wp:wrapPolygon edited="0">
                      <wp:start x="0" y="0"/>
                      <wp:lineTo x="0" y="21308"/>
                      <wp:lineTo x="21336" y="21308"/>
                      <wp:lineTo x="2133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086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B02246" w14:textId="1EACE355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42683DB3" w14:textId="08AD0C24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790BCB4A" w14:textId="38104CA3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3A58FBF2" w14:textId="04C914F8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095F1D9D" w14:textId="434936EC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66058371" w14:textId="77777777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4A50F8C6" w14:textId="77777777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745B4556" w14:textId="77777777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01C662B4" w14:textId="71E6F0D0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53A456B0" w14:textId="269ACDC0" w:rsidR="00EE1DF8" w:rsidRDefault="00EE1DF8" w:rsidP="00EE1D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Order these lengths from shortest to longest – </w:t>
            </w:r>
          </w:p>
          <w:p w14:paraId="6F6096FB" w14:textId="1BD418D1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32C8CA24" w14:textId="01235BC7" w:rsidR="00EE1DF8" w:rsidRDefault="00EE1DF8" w:rsidP="00EE1D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175cm, 900mm, 2m5cm, 185cm</w:t>
            </w:r>
          </w:p>
          <w:p w14:paraId="737D0970" w14:textId="739CAAB5" w:rsid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  <w:p w14:paraId="5C4DCAA7" w14:textId="5473924A" w:rsidR="00EE1DF8" w:rsidRDefault="00EE1DF8" w:rsidP="00EE1D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1m9cm, 950mm, 175cm, 1m15cm</w:t>
            </w:r>
          </w:p>
          <w:p w14:paraId="34CCAFA9" w14:textId="629E71B5" w:rsidR="00EE1DF8" w:rsidRPr="00EE1DF8" w:rsidRDefault="00EE1DF8" w:rsidP="00EE1D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34" w:type="dxa"/>
          </w:tcPr>
          <w:p w14:paraId="5E69B43B" w14:textId="08057133" w:rsidR="002D19DB" w:rsidRPr="00EE1DF8" w:rsidRDefault="00EE1DF8" w:rsidP="00EE1DF8">
            <w:pPr>
              <w:jc w:val="center"/>
              <w:rPr>
                <w:rFonts w:ascii="Arial" w:hAnsi="Arial" w:cs="Arial"/>
              </w:rPr>
            </w:pPr>
            <w:r w:rsidRPr="00EE1DF8">
              <w:rPr>
                <w:rFonts w:ascii="Arial" w:hAnsi="Arial" w:cs="Arial"/>
              </w:rPr>
              <w:drawing>
                <wp:anchor distT="0" distB="0" distL="114300" distR="114300" simplePos="0" relativeHeight="251660288" behindDoc="1" locked="0" layoutInCell="1" allowOverlap="1" wp14:anchorId="4A9F0341" wp14:editId="3E8B8DB8">
                  <wp:simplePos x="0" y="0"/>
                  <wp:positionH relativeFrom="column">
                    <wp:posOffset>-65057</wp:posOffset>
                  </wp:positionH>
                  <wp:positionV relativeFrom="paragraph">
                    <wp:posOffset>1824990</wp:posOffset>
                  </wp:positionV>
                  <wp:extent cx="2529055" cy="1581150"/>
                  <wp:effectExtent l="0" t="0" r="5080" b="0"/>
                  <wp:wrapTight wrapText="bothSides">
                    <wp:wrapPolygon edited="0">
                      <wp:start x="0" y="0"/>
                      <wp:lineTo x="0" y="21340"/>
                      <wp:lineTo x="21481" y="21340"/>
                      <wp:lineTo x="2148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5512" cy="1585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DF8">
              <w:rPr>
                <w:rFonts w:ascii="Arial" w:hAnsi="Arial" w:cs="Arial"/>
              </w:rPr>
              <w:drawing>
                <wp:anchor distT="0" distB="0" distL="114300" distR="114300" simplePos="0" relativeHeight="251659264" behindDoc="1" locked="0" layoutInCell="1" allowOverlap="1" wp14:anchorId="77718FE8" wp14:editId="38489CE6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0</wp:posOffset>
                  </wp:positionV>
                  <wp:extent cx="2101850" cy="1459865"/>
                  <wp:effectExtent l="0" t="0" r="0" b="6985"/>
                  <wp:wrapTight wrapText="bothSides">
                    <wp:wrapPolygon edited="0">
                      <wp:start x="0" y="0"/>
                      <wp:lineTo x="0" y="21421"/>
                      <wp:lineTo x="21339" y="21421"/>
                      <wp:lineTo x="2133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850" cy="145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8D32CBB" w14:textId="47081E6E" w:rsidR="00F63BBB" w:rsidRDefault="00F63BBB" w:rsidP="00CB0639">
      <w:pPr>
        <w:rPr>
          <w:rFonts w:ascii="Arial" w:hAnsi="Arial" w:cs="Arial"/>
          <w:b/>
          <w:bCs/>
          <w:u w:val="single"/>
        </w:rPr>
      </w:pPr>
    </w:p>
    <w:p w14:paraId="0C355ED4" w14:textId="77777777" w:rsidR="0035187A" w:rsidRPr="0041791A" w:rsidRDefault="0035187A" w:rsidP="0035187A">
      <w:pPr>
        <w:rPr>
          <w:rFonts w:ascii="Arial" w:hAnsi="Arial" w:cs="Arial"/>
        </w:rPr>
      </w:pPr>
      <w:r w:rsidRPr="00CB0639">
        <w:rPr>
          <w:rFonts w:ascii="Arial" w:hAnsi="Arial" w:cs="Arial"/>
          <w:b/>
          <w:bCs/>
          <w:u w:val="single"/>
        </w:rPr>
        <w:t xml:space="preserve">Maths Answers </w:t>
      </w:r>
    </w:p>
    <w:p w14:paraId="768398A5" w14:textId="562AE4CA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Fluency</w:t>
      </w:r>
      <w:r w:rsidRPr="0041791A">
        <w:rPr>
          <w:rFonts w:ascii="Arial" w:hAnsi="Arial" w:cs="Arial"/>
          <w:b/>
          <w:bCs/>
          <w:u w:val="single"/>
        </w:rPr>
        <w:t xml:space="preserve"> answers:  </w:t>
      </w:r>
    </w:p>
    <w:p w14:paraId="1D647B5F" w14:textId="1EE001FB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Varied fluency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12B8AA11" w14:textId="37A0702C" w:rsidR="00EE1DF8" w:rsidRPr="00EE1DF8" w:rsidRDefault="00EE1DF8" w:rsidP="0035187A">
      <w:pPr>
        <w:rPr>
          <w:rFonts w:ascii="Arial" w:hAnsi="Arial" w:cs="Arial"/>
          <w:b/>
          <w:bCs/>
        </w:rPr>
      </w:pPr>
      <w:r w:rsidRPr="00EE1DF8">
        <w:rPr>
          <w:rFonts w:ascii="Arial" w:hAnsi="Arial" w:cs="Arial"/>
          <w:b/>
          <w:bCs/>
        </w:rPr>
        <w:t>&lt;</w:t>
      </w:r>
    </w:p>
    <w:p w14:paraId="5DE12634" w14:textId="58F6D2F4" w:rsidR="00EE1DF8" w:rsidRPr="00EE1DF8" w:rsidRDefault="00EE1DF8" w:rsidP="00EE1DF8">
      <w:pPr>
        <w:rPr>
          <w:rFonts w:ascii="Arial" w:hAnsi="Arial" w:cs="Arial"/>
          <w:b/>
          <w:bCs/>
        </w:rPr>
      </w:pPr>
      <w:r w:rsidRPr="00EE1DF8">
        <w:rPr>
          <w:rFonts w:ascii="Arial" w:hAnsi="Arial" w:cs="Arial"/>
          <w:b/>
          <w:bCs/>
        </w:rPr>
        <w:t>&gt;</w:t>
      </w:r>
    </w:p>
    <w:p w14:paraId="0B84500D" w14:textId="00BAE9E6" w:rsidR="00EE1DF8" w:rsidRPr="00EE1DF8" w:rsidRDefault="00EE1DF8" w:rsidP="00EE1DF8">
      <w:pPr>
        <w:rPr>
          <w:rFonts w:ascii="Arial" w:hAnsi="Arial" w:cs="Arial"/>
          <w:b/>
          <w:bCs/>
        </w:rPr>
      </w:pPr>
      <w:r w:rsidRPr="00EE1DF8">
        <w:rPr>
          <w:rFonts w:ascii="Arial" w:hAnsi="Arial" w:cs="Arial"/>
          <w:b/>
          <w:bCs/>
        </w:rPr>
        <w:t>=</w:t>
      </w:r>
    </w:p>
    <w:p w14:paraId="75ADB662" w14:textId="461E3BBF" w:rsidR="00EE1DF8" w:rsidRPr="00EE1DF8" w:rsidRDefault="00EE1DF8" w:rsidP="00EE1DF8">
      <w:pPr>
        <w:rPr>
          <w:rFonts w:ascii="Arial" w:hAnsi="Arial" w:cs="Arial"/>
          <w:b/>
          <w:bCs/>
        </w:rPr>
      </w:pPr>
      <w:r w:rsidRPr="00EE1DF8">
        <w:rPr>
          <w:rFonts w:ascii="Arial" w:hAnsi="Arial" w:cs="Arial"/>
          <w:b/>
          <w:bCs/>
        </w:rPr>
        <w:t>&gt;</w:t>
      </w:r>
    </w:p>
    <w:p w14:paraId="35148187" w14:textId="6D56FC95" w:rsidR="00EE1DF8" w:rsidRDefault="00EE1DF8" w:rsidP="00EE1DF8">
      <w:pPr>
        <w:rPr>
          <w:rFonts w:ascii="Arial" w:hAnsi="Arial" w:cs="Arial"/>
          <w:b/>
          <w:bCs/>
        </w:rPr>
      </w:pPr>
      <w:r w:rsidRPr="00EE1DF8">
        <w:rPr>
          <w:rFonts w:ascii="Arial" w:hAnsi="Arial" w:cs="Arial"/>
          <w:b/>
          <w:bCs/>
        </w:rPr>
        <w:t>900mm, 175cm, 185cm, 2m5cm</w:t>
      </w:r>
    </w:p>
    <w:p w14:paraId="27FF9CA5" w14:textId="337547C3" w:rsidR="00EE1DF8" w:rsidRDefault="00EE1DF8" w:rsidP="00EE1D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950mm, 1m9cm, 1m15cm, 175cm</w:t>
      </w:r>
    </w:p>
    <w:p w14:paraId="0ADA4BDA" w14:textId="526175BD" w:rsidR="00EE1DF8" w:rsidRPr="00EE1DF8" w:rsidRDefault="00EE1DF8" w:rsidP="00EE1DF8">
      <w:pPr>
        <w:rPr>
          <w:rFonts w:ascii="Arial" w:hAnsi="Arial" w:cs="Arial"/>
          <w:b/>
          <w:bCs/>
        </w:rPr>
      </w:pPr>
    </w:p>
    <w:p w14:paraId="7CDF67A1" w14:textId="104A29FF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Reasoning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3058CAAF" w14:textId="3388E729" w:rsidR="00EE1DF8" w:rsidRDefault="00EE1DF8" w:rsidP="0035187A">
      <w:pPr>
        <w:rPr>
          <w:rFonts w:ascii="Arial" w:hAnsi="Arial" w:cs="Arial"/>
          <w:bCs/>
        </w:rPr>
      </w:pPr>
      <w:r w:rsidRPr="00EE1DF8">
        <w:rPr>
          <w:rFonts w:ascii="Arial" w:hAnsi="Arial" w:cs="Arial"/>
          <w:bCs/>
        </w:rPr>
        <w:t>Alisha is incorrect because 910 mm = 91 cm, and 93 cm is longer than 91 cm.</w:t>
      </w:r>
    </w:p>
    <w:p w14:paraId="1CB8F86F" w14:textId="10E6D98B" w:rsidR="00EE1DF8" w:rsidRPr="00EE1DF8" w:rsidRDefault="00EE1DF8" w:rsidP="0035187A">
      <w:pPr>
        <w:rPr>
          <w:rFonts w:ascii="Arial" w:hAnsi="Arial" w:cs="Arial"/>
          <w:bCs/>
        </w:rPr>
      </w:pPr>
      <w:r w:rsidRPr="00EE1DF8">
        <w:rPr>
          <w:rFonts w:ascii="Arial" w:hAnsi="Arial" w:cs="Arial"/>
          <w:bCs/>
        </w:rPr>
        <w:drawing>
          <wp:anchor distT="0" distB="0" distL="114300" distR="114300" simplePos="0" relativeHeight="251661312" behindDoc="1" locked="0" layoutInCell="1" allowOverlap="1" wp14:anchorId="17A01052" wp14:editId="7B862B4E">
            <wp:simplePos x="0" y="0"/>
            <wp:positionH relativeFrom="column">
              <wp:posOffset>-104775</wp:posOffset>
            </wp:positionH>
            <wp:positionV relativeFrom="paragraph">
              <wp:posOffset>74930</wp:posOffset>
            </wp:positionV>
            <wp:extent cx="1476375" cy="795020"/>
            <wp:effectExtent l="0" t="0" r="9525" b="5080"/>
            <wp:wrapTight wrapText="bothSides">
              <wp:wrapPolygon edited="0">
                <wp:start x="0" y="0"/>
                <wp:lineTo x="0" y="21220"/>
                <wp:lineTo x="21461" y="21220"/>
                <wp:lineTo x="2146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F0A1D9" w14:textId="77777777" w:rsidR="00EE1DF8" w:rsidRDefault="00EE1DF8" w:rsidP="00CB0639">
      <w:pPr>
        <w:rPr>
          <w:rFonts w:ascii="Arial" w:hAnsi="Arial" w:cs="Arial"/>
          <w:b/>
          <w:bCs/>
          <w:u w:val="single"/>
        </w:rPr>
      </w:pPr>
    </w:p>
    <w:p w14:paraId="55626EB8" w14:textId="77777777" w:rsidR="00EE1DF8" w:rsidRDefault="00EE1DF8" w:rsidP="00CB0639">
      <w:pPr>
        <w:rPr>
          <w:rFonts w:ascii="Arial" w:hAnsi="Arial" w:cs="Arial"/>
          <w:b/>
          <w:bCs/>
          <w:u w:val="single"/>
        </w:rPr>
      </w:pPr>
    </w:p>
    <w:p w14:paraId="41F642C8" w14:textId="77777777" w:rsidR="00EE1DF8" w:rsidRDefault="00EE1DF8" w:rsidP="00CB0639">
      <w:pPr>
        <w:rPr>
          <w:rFonts w:ascii="Arial" w:hAnsi="Arial" w:cs="Arial"/>
          <w:b/>
          <w:bCs/>
          <w:u w:val="single"/>
        </w:rPr>
      </w:pPr>
    </w:p>
    <w:p w14:paraId="299250F8" w14:textId="77777777" w:rsidR="00EE1DF8" w:rsidRDefault="00EE1DF8" w:rsidP="00CB0639">
      <w:pPr>
        <w:rPr>
          <w:rFonts w:ascii="Arial" w:hAnsi="Arial" w:cs="Arial"/>
          <w:b/>
          <w:bCs/>
          <w:u w:val="single"/>
        </w:rPr>
      </w:pPr>
    </w:p>
    <w:p w14:paraId="61A93DB6" w14:textId="1F6CBCC3" w:rsidR="00CB0639" w:rsidRDefault="00CB0639" w:rsidP="00CB0639">
      <w:pPr>
        <w:rPr>
          <w:rFonts w:ascii="Arial" w:hAnsi="Arial" w:cs="Arial"/>
          <w:b/>
          <w:bCs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u w:val="single"/>
        </w:rPr>
        <w:lastRenderedPageBreak/>
        <w:t xml:space="preserve">English </w:t>
      </w:r>
      <w:r w:rsidRPr="00CB0639">
        <w:rPr>
          <w:rFonts w:ascii="Arial" w:hAnsi="Arial" w:cs="Arial"/>
          <w:b/>
          <w:bCs/>
          <w:u w:val="single"/>
        </w:rPr>
        <w:t>Answers</w:t>
      </w:r>
    </w:p>
    <w:p w14:paraId="75B2F005" w14:textId="66642874" w:rsidR="005D6F57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Grammar and punctuation</w:t>
      </w:r>
      <w:r w:rsidR="00A21D89">
        <w:rPr>
          <w:rFonts w:ascii="Arial" w:hAnsi="Arial" w:cs="Arial"/>
          <w:b/>
          <w:bCs/>
          <w:u w:val="single"/>
        </w:rPr>
        <w:t xml:space="preserve"> (There are many answers but it should make sense)</w:t>
      </w:r>
    </w:p>
    <w:p w14:paraId="6DD38958" w14:textId="449C9593" w:rsidR="00A21D89" w:rsidRDefault="00A21D89" w:rsidP="00A21D89">
      <w:pPr>
        <w:pStyle w:val="ListParagraph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The seagulls called while the boat continued its journey.</w:t>
      </w:r>
    </w:p>
    <w:p w14:paraId="70607F4A" w14:textId="2F5FF260" w:rsidR="00A21D89" w:rsidRDefault="00A21D89" w:rsidP="00A21D89">
      <w:pPr>
        <w:pStyle w:val="ListParagraph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lighthouse shone </w:t>
      </w:r>
      <w:r w:rsidR="00BD13D4">
        <w:rPr>
          <w:rFonts w:ascii="Arial" w:hAnsi="Arial" w:cs="Arial"/>
        </w:rPr>
        <w:t>even though</w:t>
      </w:r>
      <w:r>
        <w:rPr>
          <w:rFonts w:ascii="Arial" w:hAnsi="Arial" w:cs="Arial"/>
        </w:rPr>
        <w:t xml:space="preserve"> it was </w:t>
      </w:r>
      <w:r w:rsidR="00BD13D4">
        <w:rPr>
          <w:rFonts w:ascii="Arial" w:hAnsi="Arial" w:cs="Arial"/>
        </w:rPr>
        <w:t>day</w:t>
      </w:r>
      <w:r>
        <w:rPr>
          <w:rFonts w:ascii="Arial" w:hAnsi="Arial" w:cs="Arial"/>
        </w:rPr>
        <w:t xml:space="preserve">. </w:t>
      </w:r>
    </w:p>
    <w:p w14:paraId="1F58842F" w14:textId="2557A930" w:rsidR="00A21D89" w:rsidRPr="00BD13D4" w:rsidRDefault="00A21D89" w:rsidP="00464527">
      <w:pPr>
        <w:pStyle w:val="ListParagraph"/>
        <w:numPr>
          <w:ilvl w:val="0"/>
          <w:numId w:val="30"/>
        </w:numPr>
        <w:rPr>
          <w:rFonts w:ascii="Arial" w:hAnsi="Arial" w:cs="Arial"/>
        </w:rPr>
      </w:pPr>
      <w:r w:rsidRPr="00BD13D4">
        <w:rPr>
          <w:rFonts w:ascii="Arial" w:hAnsi="Arial" w:cs="Arial"/>
        </w:rPr>
        <w:t>The cliffs were crumbling because the waves smashed against the cliffs.</w:t>
      </w:r>
    </w:p>
    <w:p w14:paraId="519DDB15" w14:textId="13F7306B" w:rsidR="00A21D89" w:rsidRPr="00BD13D4" w:rsidRDefault="00A21D89" w:rsidP="005C641F">
      <w:pPr>
        <w:pStyle w:val="ListParagraph"/>
        <w:numPr>
          <w:ilvl w:val="0"/>
          <w:numId w:val="30"/>
        </w:numPr>
        <w:rPr>
          <w:rFonts w:ascii="Arial" w:hAnsi="Arial" w:cs="Arial"/>
        </w:rPr>
      </w:pPr>
      <w:r w:rsidRPr="00BD13D4">
        <w:rPr>
          <w:rFonts w:ascii="Arial" w:hAnsi="Arial" w:cs="Arial"/>
        </w:rPr>
        <w:t>The sailors felt relieved</w:t>
      </w:r>
      <w:r w:rsidR="00BD13D4" w:rsidRPr="00BD13D4">
        <w:rPr>
          <w:rFonts w:ascii="Arial" w:hAnsi="Arial" w:cs="Arial"/>
        </w:rPr>
        <w:t xml:space="preserve"> as t</w:t>
      </w:r>
      <w:r w:rsidRPr="00BD13D4">
        <w:rPr>
          <w:rFonts w:ascii="Arial" w:hAnsi="Arial" w:cs="Arial"/>
        </w:rPr>
        <w:t xml:space="preserve">he lighthouse could be seen in the distance. </w:t>
      </w:r>
    </w:p>
    <w:p w14:paraId="57314331" w14:textId="4C4181D9" w:rsidR="00A21D89" w:rsidRPr="00BD13D4" w:rsidRDefault="00A21D89" w:rsidP="005A5728">
      <w:pPr>
        <w:pStyle w:val="ListParagraph"/>
        <w:numPr>
          <w:ilvl w:val="0"/>
          <w:numId w:val="30"/>
        </w:numPr>
        <w:rPr>
          <w:rFonts w:ascii="Arial" w:hAnsi="Arial" w:cs="Arial"/>
        </w:rPr>
      </w:pPr>
      <w:r w:rsidRPr="00BD13D4">
        <w:rPr>
          <w:rFonts w:ascii="Arial" w:hAnsi="Arial" w:cs="Arial"/>
        </w:rPr>
        <w:t>The boat continued its journey</w:t>
      </w:r>
      <w:r w:rsidR="00BD13D4" w:rsidRPr="00BD13D4">
        <w:rPr>
          <w:rFonts w:ascii="Arial" w:hAnsi="Arial" w:cs="Arial"/>
        </w:rPr>
        <w:t xml:space="preserve"> although t</w:t>
      </w:r>
      <w:r w:rsidRPr="00BD13D4">
        <w:rPr>
          <w:rFonts w:ascii="Arial" w:hAnsi="Arial" w:cs="Arial"/>
        </w:rPr>
        <w:t xml:space="preserve">he sea was choppy. </w:t>
      </w:r>
    </w:p>
    <w:p w14:paraId="17EB95FB" w14:textId="604311CA" w:rsidR="00A21D89" w:rsidRPr="00DF4BDF" w:rsidRDefault="00A21D89" w:rsidP="00A21D89">
      <w:pPr>
        <w:pStyle w:val="ListParagraph"/>
        <w:numPr>
          <w:ilvl w:val="0"/>
          <w:numId w:val="30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wind started to blow</w:t>
      </w:r>
      <w:r w:rsidR="00BD13D4">
        <w:rPr>
          <w:rFonts w:ascii="Arial" w:hAnsi="Arial" w:cs="Arial"/>
        </w:rPr>
        <w:t xml:space="preserve"> before t</w:t>
      </w:r>
      <w:r>
        <w:rPr>
          <w:rFonts w:ascii="Arial" w:hAnsi="Arial" w:cs="Arial"/>
        </w:rPr>
        <w:t xml:space="preserve">he lightning flashed.  </w:t>
      </w:r>
    </w:p>
    <w:p w14:paraId="3618BB3B" w14:textId="77777777" w:rsidR="00A21D89" w:rsidRDefault="00A21D89" w:rsidP="00CB0639">
      <w:pPr>
        <w:rPr>
          <w:rFonts w:ascii="Arial" w:hAnsi="Arial" w:cs="Arial"/>
          <w:b/>
          <w:bCs/>
          <w:u w:val="single"/>
        </w:rPr>
      </w:pPr>
    </w:p>
    <w:p w14:paraId="4B467471" w14:textId="601EC19F" w:rsidR="001A0987" w:rsidRDefault="00CA7DAB" w:rsidP="00B2699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</w:t>
      </w:r>
      <w:r w:rsidR="00CB0639">
        <w:rPr>
          <w:rFonts w:ascii="Arial" w:hAnsi="Arial" w:cs="Arial"/>
          <w:b/>
          <w:bCs/>
          <w:u w:val="single"/>
        </w:rPr>
        <w:t>eading Comprehensi</w:t>
      </w:r>
      <w:r w:rsidR="0035187A">
        <w:rPr>
          <w:rFonts w:ascii="Arial" w:hAnsi="Arial" w:cs="Arial"/>
          <w:b/>
          <w:bCs/>
          <w:u w:val="single"/>
        </w:rPr>
        <w:t>on</w:t>
      </w:r>
      <w:r w:rsidR="00B26991">
        <w:rPr>
          <w:rFonts w:ascii="Arial" w:hAnsi="Arial" w:cs="Arial"/>
          <w:b/>
          <w:bCs/>
          <w:u w:val="single"/>
        </w:rPr>
        <w:t xml:space="preserve"> (</w:t>
      </w:r>
      <w:r w:rsidR="004E08DE">
        <w:rPr>
          <w:rFonts w:ascii="Arial" w:hAnsi="Arial" w:cs="Arial"/>
          <w:b/>
          <w:bCs/>
          <w:u w:val="single"/>
        </w:rPr>
        <w:t xml:space="preserve">wording may be different) </w:t>
      </w:r>
    </w:p>
    <w:p w14:paraId="71DFD3D0" w14:textId="2930DA6E" w:rsidR="00A21D89" w:rsidRDefault="00A21D89" w:rsidP="00A21D89">
      <w:pPr>
        <w:numPr>
          <w:ilvl w:val="0"/>
          <w:numId w:val="29"/>
        </w:numPr>
        <w:rPr>
          <w:rFonts w:ascii="Arial" w:hAnsi="Arial" w:cs="Arial"/>
        </w:rPr>
      </w:pPr>
      <w:r w:rsidRPr="00360E10">
        <w:rPr>
          <w:rFonts w:ascii="Arial" w:hAnsi="Arial" w:cs="Arial"/>
        </w:rPr>
        <w:t xml:space="preserve">What metaphor is used in the first </w:t>
      </w:r>
      <w:r>
        <w:rPr>
          <w:rFonts w:ascii="Arial" w:hAnsi="Arial" w:cs="Arial"/>
        </w:rPr>
        <w:t xml:space="preserve">verse </w:t>
      </w:r>
      <w:r w:rsidRPr="00360E10">
        <w:rPr>
          <w:rFonts w:ascii="Arial" w:hAnsi="Arial" w:cs="Arial"/>
        </w:rPr>
        <w:t>to describe the sea?</w:t>
      </w:r>
      <w:r>
        <w:rPr>
          <w:rFonts w:ascii="Arial" w:hAnsi="Arial" w:cs="Arial"/>
        </w:rPr>
        <w:t xml:space="preserve"> ‘Is a silver blanket’</w:t>
      </w:r>
    </w:p>
    <w:p w14:paraId="32CDD444" w14:textId="42FF5ECC" w:rsidR="00A21D89" w:rsidRPr="00360E10" w:rsidRDefault="00A21D89" w:rsidP="00A21D89">
      <w:pPr>
        <w:numPr>
          <w:ilvl w:val="0"/>
          <w:numId w:val="29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What two things does the poet say seabirds do? Drift and fly</w:t>
      </w:r>
    </w:p>
    <w:p w14:paraId="1D54F85E" w14:textId="5BA12F0B" w:rsidR="00A21D89" w:rsidRDefault="00A21D89" w:rsidP="00A21D89">
      <w:pPr>
        <w:numPr>
          <w:ilvl w:val="0"/>
          <w:numId w:val="29"/>
        </w:numPr>
        <w:rPr>
          <w:rFonts w:ascii="Arial" w:hAnsi="Arial" w:cs="Arial"/>
        </w:rPr>
      </w:pPr>
      <w:r w:rsidRPr="00360E10">
        <w:rPr>
          <w:rFonts w:ascii="Arial" w:hAnsi="Arial" w:cs="Arial"/>
        </w:rPr>
        <w:t>Why are the waves compared to “restless dancers”?</w:t>
      </w:r>
      <w:r>
        <w:rPr>
          <w:rFonts w:ascii="Arial" w:hAnsi="Arial" w:cs="Arial"/>
        </w:rPr>
        <w:t xml:space="preserve"> It is constantly moving AND it is as energetic/ graceful/ rhythmic as a dancer.   (Please encourage your child to give a reason for each word)</w:t>
      </w:r>
    </w:p>
    <w:p w14:paraId="5FC8E272" w14:textId="03439E6A" w:rsidR="00A21D89" w:rsidRPr="00360E10" w:rsidRDefault="00A21D89" w:rsidP="00A21D89">
      <w:pPr>
        <w:numPr>
          <w:ilvl w:val="0"/>
          <w:numId w:val="29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What does the poet say the dancers wear? Sparkling costumes</w:t>
      </w:r>
    </w:p>
    <w:p w14:paraId="38A42760" w14:textId="2F7C8B97" w:rsidR="00A21D89" w:rsidRPr="00360E10" w:rsidRDefault="00A21D89" w:rsidP="00A21D89">
      <w:pPr>
        <w:numPr>
          <w:ilvl w:val="0"/>
          <w:numId w:val="29"/>
        </w:numPr>
        <w:spacing w:after="0" w:line="240" w:lineRule="auto"/>
        <w:rPr>
          <w:rFonts w:ascii="Arial" w:hAnsi="Arial" w:cs="Arial"/>
        </w:rPr>
      </w:pPr>
      <w:r w:rsidRPr="00360E10">
        <w:rPr>
          <w:rFonts w:ascii="Arial" w:hAnsi="Arial" w:cs="Arial"/>
        </w:rPr>
        <w:t>What does the metaphor “the ocean is an ancient library” suggest about the sea?</w:t>
      </w:r>
      <w:r>
        <w:rPr>
          <w:rFonts w:ascii="Arial" w:hAnsi="Arial" w:cs="Arial"/>
        </w:rPr>
        <w:t xml:space="preserve"> It is old AND it holds lots of stories and secrets like a library holds lots of stories.</w:t>
      </w:r>
    </w:p>
    <w:p w14:paraId="349276AE" w14:textId="77777777" w:rsidR="00A21D89" w:rsidRDefault="00A21D89" w:rsidP="00B26991">
      <w:pPr>
        <w:rPr>
          <w:rFonts w:ascii="Arial" w:hAnsi="Arial" w:cs="Arial"/>
          <w:b/>
          <w:bCs/>
          <w:u w:val="single"/>
        </w:rPr>
      </w:pPr>
    </w:p>
    <w:sectPr w:rsidR="00A21D89" w:rsidSect="00BB4D3C">
      <w:headerReference w:type="default" r:id="rId11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26F15" w14:textId="77777777" w:rsidR="00A844C4" w:rsidRDefault="00A844C4" w:rsidP="00BB4D3C">
      <w:pPr>
        <w:spacing w:after="0" w:line="240" w:lineRule="auto"/>
      </w:pPr>
      <w:r>
        <w:separator/>
      </w:r>
    </w:p>
  </w:endnote>
  <w:endnote w:type="continuationSeparator" w:id="0">
    <w:p w14:paraId="3B3F5A0E" w14:textId="77777777" w:rsidR="00A844C4" w:rsidRDefault="00A844C4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EA970" w14:textId="77777777" w:rsidR="00A844C4" w:rsidRDefault="00A844C4" w:rsidP="00BB4D3C">
      <w:pPr>
        <w:spacing w:after="0" w:line="240" w:lineRule="auto"/>
      </w:pPr>
      <w:r>
        <w:separator/>
      </w:r>
    </w:p>
  </w:footnote>
  <w:footnote w:type="continuationSeparator" w:id="0">
    <w:p w14:paraId="69E5C865" w14:textId="77777777" w:rsidR="00A844C4" w:rsidRDefault="00A844C4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2DE6"/>
    <w:multiLevelType w:val="hybridMultilevel"/>
    <w:tmpl w:val="861EAC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A40A7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4A3874"/>
    <w:multiLevelType w:val="hybridMultilevel"/>
    <w:tmpl w:val="2670DA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94B2C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705798"/>
    <w:multiLevelType w:val="hybridMultilevel"/>
    <w:tmpl w:val="8FE272F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41F32"/>
    <w:multiLevelType w:val="hybridMultilevel"/>
    <w:tmpl w:val="1B0612A0"/>
    <w:lvl w:ilvl="0" w:tplc="6C1843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F2539"/>
    <w:multiLevelType w:val="hybridMultilevel"/>
    <w:tmpl w:val="ED48A7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74727"/>
    <w:multiLevelType w:val="hybridMultilevel"/>
    <w:tmpl w:val="2670DA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B3FD5"/>
    <w:multiLevelType w:val="hybridMultilevel"/>
    <w:tmpl w:val="861EAC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9459C"/>
    <w:multiLevelType w:val="hybridMultilevel"/>
    <w:tmpl w:val="19DEA3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70540"/>
    <w:multiLevelType w:val="hybridMultilevel"/>
    <w:tmpl w:val="07B8783C"/>
    <w:lvl w:ilvl="0" w:tplc="B27A68CE">
      <w:start w:val="19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B0921"/>
    <w:multiLevelType w:val="hybridMultilevel"/>
    <w:tmpl w:val="18A4A5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5C56"/>
    <w:multiLevelType w:val="hybridMultilevel"/>
    <w:tmpl w:val="8FE27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C7708F"/>
    <w:multiLevelType w:val="multilevel"/>
    <w:tmpl w:val="26701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09640F"/>
    <w:multiLevelType w:val="hybridMultilevel"/>
    <w:tmpl w:val="037279E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D03A7A"/>
    <w:multiLevelType w:val="hybridMultilevel"/>
    <w:tmpl w:val="DE9202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960305"/>
    <w:multiLevelType w:val="hybridMultilevel"/>
    <w:tmpl w:val="731EA1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0C56ED"/>
    <w:multiLevelType w:val="hybridMultilevel"/>
    <w:tmpl w:val="EB7CBC88"/>
    <w:lvl w:ilvl="0" w:tplc="4C6C3774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526953"/>
    <w:multiLevelType w:val="hybridMultilevel"/>
    <w:tmpl w:val="1688B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FB4429"/>
    <w:multiLevelType w:val="multilevel"/>
    <w:tmpl w:val="26701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3B1949"/>
    <w:multiLevelType w:val="hybridMultilevel"/>
    <w:tmpl w:val="19DEA3D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241A88"/>
    <w:multiLevelType w:val="hybridMultilevel"/>
    <w:tmpl w:val="18A4A5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"/>
  </w:num>
  <w:num w:numId="4">
    <w:abstractNumId w:val="27"/>
  </w:num>
  <w:num w:numId="5">
    <w:abstractNumId w:val="8"/>
  </w:num>
  <w:num w:numId="6">
    <w:abstractNumId w:val="23"/>
  </w:num>
  <w:num w:numId="7">
    <w:abstractNumId w:val="30"/>
  </w:num>
  <w:num w:numId="8">
    <w:abstractNumId w:val="6"/>
  </w:num>
  <w:num w:numId="9">
    <w:abstractNumId w:val="24"/>
  </w:num>
  <w:num w:numId="10">
    <w:abstractNumId w:val="22"/>
  </w:num>
  <w:num w:numId="11">
    <w:abstractNumId w:val="21"/>
  </w:num>
  <w:num w:numId="12">
    <w:abstractNumId w:val="10"/>
  </w:num>
  <w:num w:numId="13">
    <w:abstractNumId w:val="29"/>
  </w:num>
  <w:num w:numId="14">
    <w:abstractNumId w:val="0"/>
  </w:num>
  <w:num w:numId="15">
    <w:abstractNumId w:val="15"/>
  </w:num>
  <w:num w:numId="16">
    <w:abstractNumId w:val="5"/>
  </w:num>
  <w:num w:numId="17">
    <w:abstractNumId w:val="18"/>
  </w:num>
  <w:num w:numId="18">
    <w:abstractNumId w:val="19"/>
  </w:num>
  <w:num w:numId="19">
    <w:abstractNumId w:val="7"/>
  </w:num>
  <w:num w:numId="20">
    <w:abstractNumId w:val="11"/>
  </w:num>
  <w:num w:numId="21">
    <w:abstractNumId w:val="26"/>
  </w:num>
  <w:num w:numId="22">
    <w:abstractNumId w:val="13"/>
  </w:num>
  <w:num w:numId="23">
    <w:abstractNumId w:val="28"/>
  </w:num>
  <w:num w:numId="24">
    <w:abstractNumId w:val="4"/>
  </w:num>
  <w:num w:numId="25">
    <w:abstractNumId w:val="2"/>
  </w:num>
  <w:num w:numId="26">
    <w:abstractNumId w:val="20"/>
  </w:num>
  <w:num w:numId="27">
    <w:abstractNumId w:val="3"/>
  </w:num>
  <w:num w:numId="28">
    <w:abstractNumId w:val="25"/>
  </w:num>
  <w:num w:numId="29">
    <w:abstractNumId w:val="17"/>
  </w:num>
  <w:num w:numId="30">
    <w:abstractNumId w:val="9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1CC5"/>
    <w:rsid w:val="00056676"/>
    <w:rsid w:val="00062F88"/>
    <w:rsid w:val="0006422C"/>
    <w:rsid w:val="00072219"/>
    <w:rsid w:val="000C5D38"/>
    <w:rsid w:val="000D37EB"/>
    <w:rsid w:val="000E3E94"/>
    <w:rsid w:val="000F0BD8"/>
    <w:rsid w:val="000F1028"/>
    <w:rsid w:val="000F230C"/>
    <w:rsid w:val="001029C4"/>
    <w:rsid w:val="0011221F"/>
    <w:rsid w:val="0011471A"/>
    <w:rsid w:val="001225C2"/>
    <w:rsid w:val="00143A56"/>
    <w:rsid w:val="0017528B"/>
    <w:rsid w:val="001835C7"/>
    <w:rsid w:val="001A0987"/>
    <w:rsid w:val="001C1524"/>
    <w:rsid w:val="001E7BEE"/>
    <w:rsid w:val="001F6496"/>
    <w:rsid w:val="002245FF"/>
    <w:rsid w:val="002313D5"/>
    <w:rsid w:val="00297DF6"/>
    <w:rsid w:val="002A1B9E"/>
    <w:rsid w:val="002D19DB"/>
    <w:rsid w:val="002F3F71"/>
    <w:rsid w:val="00314A6E"/>
    <w:rsid w:val="003406F4"/>
    <w:rsid w:val="0035187A"/>
    <w:rsid w:val="00360E10"/>
    <w:rsid w:val="003716B7"/>
    <w:rsid w:val="003B4133"/>
    <w:rsid w:val="003B5997"/>
    <w:rsid w:val="003C5261"/>
    <w:rsid w:val="003F5B16"/>
    <w:rsid w:val="004000FB"/>
    <w:rsid w:val="004045F7"/>
    <w:rsid w:val="004046EB"/>
    <w:rsid w:val="0041791A"/>
    <w:rsid w:val="00441B5B"/>
    <w:rsid w:val="00473B25"/>
    <w:rsid w:val="00486B05"/>
    <w:rsid w:val="004C20A0"/>
    <w:rsid w:val="004E08DE"/>
    <w:rsid w:val="004F1F73"/>
    <w:rsid w:val="005017FF"/>
    <w:rsid w:val="00534E8A"/>
    <w:rsid w:val="00544053"/>
    <w:rsid w:val="00575707"/>
    <w:rsid w:val="00576BD9"/>
    <w:rsid w:val="0058015E"/>
    <w:rsid w:val="005B7F96"/>
    <w:rsid w:val="005D6F57"/>
    <w:rsid w:val="005D7D8E"/>
    <w:rsid w:val="005F70CA"/>
    <w:rsid w:val="00617036"/>
    <w:rsid w:val="00621F7D"/>
    <w:rsid w:val="00643A54"/>
    <w:rsid w:val="00697AD0"/>
    <w:rsid w:val="006B202A"/>
    <w:rsid w:val="006B5F60"/>
    <w:rsid w:val="006C039D"/>
    <w:rsid w:val="00720752"/>
    <w:rsid w:val="00724416"/>
    <w:rsid w:val="007251F0"/>
    <w:rsid w:val="00735E04"/>
    <w:rsid w:val="00744103"/>
    <w:rsid w:val="007621B3"/>
    <w:rsid w:val="00770593"/>
    <w:rsid w:val="0078330D"/>
    <w:rsid w:val="007A1E34"/>
    <w:rsid w:val="007C3791"/>
    <w:rsid w:val="00844BE3"/>
    <w:rsid w:val="00844C55"/>
    <w:rsid w:val="00855EEA"/>
    <w:rsid w:val="008568DF"/>
    <w:rsid w:val="00857D8A"/>
    <w:rsid w:val="00873854"/>
    <w:rsid w:val="0089270F"/>
    <w:rsid w:val="00914753"/>
    <w:rsid w:val="0092084C"/>
    <w:rsid w:val="00922089"/>
    <w:rsid w:val="00943B28"/>
    <w:rsid w:val="00944E51"/>
    <w:rsid w:val="00950938"/>
    <w:rsid w:val="00984419"/>
    <w:rsid w:val="009A1E3A"/>
    <w:rsid w:val="009B763F"/>
    <w:rsid w:val="009F0010"/>
    <w:rsid w:val="00A21D89"/>
    <w:rsid w:val="00A5448F"/>
    <w:rsid w:val="00A62D58"/>
    <w:rsid w:val="00A80ADA"/>
    <w:rsid w:val="00A844C4"/>
    <w:rsid w:val="00A95C75"/>
    <w:rsid w:val="00AE11E7"/>
    <w:rsid w:val="00B26991"/>
    <w:rsid w:val="00B277E4"/>
    <w:rsid w:val="00B40E42"/>
    <w:rsid w:val="00B514D6"/>
    <w:rsid w:val="00BB4D3C"/>
    <w:rsid w:val="00BD13D4"/>
    <w:rsid w:val="00BE0E7A"/>
    <w:rsid w:val="00BE32E5"/>
    <w:rsid w:val="00C07596"/>
    <w:rsid w:val="00C647EE"/>
    <w:rsid w:val="00C86509"/>
    <w:rsid w:val="00C91B16"/>
    <w:rsid w:val="00C92958"/>
    <w:rsid w:val="00CA505E"/>
    <w:rsid w:val="00CA7DAB"/>
    <w:rsid w:val="00CB0639"/>
    <w:rsid w:val="00CB6AD5"/>
    <w:rsid w:val="00CE749A"/>
    <w:rsid w:val="00D0546A"/>
    <w:rsid w:val="00D06181"/>
    <w:rsid w:val="00D70564"/>
    <w:rsid w:val="00D705CE"/>
    <w:rsid w:val="00D76E06"/>
    <w:rsid w:val="00D82F49"/>
    <w:rsid w:val="00DF0C31"/>
    <w:rsid w:val="00DF2C1B"/>
    <w:rsid w:val="00DF4BDF"/>
    <w:rsid w:val="00E06636"/>
    <w:rsid w:val="00E11720"/>
    <w:rsid w:val="00E34A90"/>
    <w:rsid w:val="00E350BA"/>
    <w:rsid w:val="00E725DB"/>
    <w:rsid w:val="00E8508C"/>
    <w:rsid w:val="00E90880"/>
    <w:rsid w:val="00ED33DC"/>
    <w:rsid w:val="00EE0FFD"/>
    <w:rsid w:val="00EE1DF8"/>
    <w:rsid w:val="00EF057D"/>
    <w:rsid w:val="00F13613"/>
    <w:rsid w:val="00F16BA1"/>
    <w:rsid w:val="00F22AF4"/>
    <w:rsid w:val="00F31458"/>
    <w:rsid w:val="00F33C2F"/>
    <w:rsid w:val="00F41FE6"/>
    <w:rsid w:val="00F5705F"/>
    <w:rsid w:val="00F63BBB"/>
    <w:rsid w:val="00F741F8"/>
    <w:rsid w:val="00F757CD"/>
    <w:rsid w:val="00F817E3"/>
    <w:rsid w:val="00F94A78"/>
    <w:rsid w:val="00FA676E"/>
    <w:rsid w:val="00FD4634"/>
    <w:rsid w:val="00FF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D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Amber Smith</cp:lastModifiedBy>
  <cp:revision>5</cp:revision>
  <dcterms:created xsi:type="dcterms:W3CDTF">2026-05-19T16:57:00Z</dcterms:created>
  <dcterms:modified xsi:type="dcterms:W3CDTF">2026-06-09T14:46:00Z</dcterms:modified>
</cp:coreProperties>
</file>